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9C8" w:rsidRDefault="00CA49C8" w:rsidP="00CA49C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CA49C8" w:rsidRDefault="00CA49C8" w:rsidP="00CA49C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CA49C8" w:rsidRDefault="00CA49C8" w:rsidP="00CA49C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CA49C8" w:rsidRDefault="00CA49C8" w:rsidP="00CA49C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CA49C8" w:rsidRDefault="00CA49C8" w:rsidP="00CA49C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CA49C8" w:rsidRDefault="00CA49C8" w:rsidP="00CA49C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CA49C8" w:rsidRDefault="00CA49C8" w:rsidP="00CA49C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CA49C8" w:rsidRPr="007E1348" w:rsidRDefault="00CA49C8" w:rsidP="00CA49C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CA49C8" w:rsidRPr="00A20A8B" w:rsidRDefault="00CA49C8" w:rsidP="00CA49C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A49C8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CA49C8" w:rsidRPr="007E1348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CA49C8" w:rsidRPr="00CF6CED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CF6CED">
        <w:rPr>
          <w:b/>
          <w:caps/>
        </w:rPr>
        <w:t>ПРОГРАММа УЧЕБНОЙ ДИСЦИПЛИНЫ</w:t>
      </w:r>
    </w:p>
    <w:p w:rsidR="00F06467" w:rsidRPr="00CF6CED" w:rsidRDefault="00F06467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82BD2" w:rsidRPr="00B16F82" w:rsidRDefault="00982BD2" w:rsidP="00982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B16F82">
        <w:rPr>
          <w:b/>
        </w:rPr>
        <w:t>Операционные системы</w:t>
      </w:r>
    </w:p>
    <w:p w:rsidR="00CA49C8" w:rsidRPr="00CF6CED" w:rsidRDefault="00CA49C8" w:rsidP="00982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i/>
          <w:sz w:val="18"/>
          <w:szCs w:val="18"/>
        </w:rPr>
      </w:pPr>
    </w:p>
    <w:p w:rsidR="00CA49C8" w:rsidRPr="00A20A8B" w:rsidRDefault="00CA49C8" w:rsidP="00CA4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49C8" w:rsidRPr="00A20A8B" w:rsidRDefault="00CA49C8" w:rsidP="00CA4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A49C8" w:rsidRPr="00A20A8B" w:rsidRDefault="00CA49C8" w:rsidP="00CA49C8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F07B4" w:rsidRPr="00CF6CED" w:rsidRDefault="003F4105" w:rsidP="00CF6CED">
      <w:pPr>
        <w:pageBreakBefore/>
        <w:spacing w:line="276" w:lineRule="auto"/>
        <w:ind w:firstLine="709"/>
        <w:jc w:val="both"/>
      </w:pPr>
      <w:r w:rsidRPr="00CF6CED">
        <w:lastRenderedPageBreak/>
        <w:t>П</w:t>
      </w:r>
      <w:r w:rsidR="005F07B4" w:rsidRPr="00CF6CED">
        <w:t xml:space="preserve">рограмма учебной дисциплины разработана на основе Федерального государственного образовательного стандарта (далее – ФГОС) среднего профессионального образования (далее – СПО) по специальности </w:t>
      </w:r>
      <w:r w:rsidR="00CF6CED">
        <w:t>09.02.03</w:t>
      </w:r>
      <w:r w:rsidR="005F07B4" w:rsidRPr="00CF6CED">
        <w:t xml:space="preserve">  </w:t>
      </w:r>
      <w:r w:rsidR="002A60EB" w:rsidRPr="00CF6CED">
        <w:t>«</w:t>
      </w:r>
      <w:r w:rsidR="005F07B4" w:rsidRPr="00CF6CED">
        <w:t>Программирование в компьютерных системах</w:t>
      </w:r>
      <w:r w:rsidR="002A60EB" w:rsidRPr="00CF6CED">
        <w:t>» укрупненной группы специальностей 230000 «Информатика и вычислительная техника».</w:t>
      </w:r>
    </w:p>
    <w:p w:rsidR="005F07B4" w:rsidRPr="00CF6CED" w:rsidRDefault="005F07B4" w:rsidP="00CF6CED">
      <w:pPr>
        <w:spacing w:before="240" w:line="276" w:lineRule="auto"/>
        <w:ind w:firstLine="709"/>
        <w:jc w:val="both"/>
      </w:pPr>
      <w:r w:rsidRPr="00CF6CED">
        <w:t xml:space="preserve">Организация-разработчик: </w:t>
      </w:r>
      <w:r w:rsidR="00AD29CB" w:rsidRPr="00485758">
        <w:t>государственно</w:t>
      </w:r>
      <w:r w:rsidR="00AD29CB">
        <w:t xml:space="preserve">е </w:t>
      </w:r>
      <w:r w:rsidR="00AD29CB" w:rsidRPr="00485758">
        <w:t>бюджетно</w:t>
      </w:r>
      <w:r w:rsidR="00AD29CB">
        <w:t xml:space="preserve">е профессиональное образовательное учреждение </w:t>
      </w:r>
      <w:r w:rsidR="00AD29CB" w:rsidRPr="00485758">
        <w:t>«Златоустовский индустриальный колледж им.</w:t>
      </w:r>
      <w:r w:rsidR="003C78B9">
        <w:t xml:space="preserve"> </w:t>
      </w:r>
      <w:r w:rsidR="00AD29CB" w:rsidRPr="00485758">
        <w:t>П.П.Аносова»</w:t>
      </w:r>
      <w:r w:rsidR="00760B2F" w:rsidRPr="00CF6CED">
        <w:t xml:space="preserve"> </w:t>
      </w:r>
    </w:p>
    <w:p w:rsidR="005F07B4" w:rsidRPr="00CF6CED" w:rsidRDefault="00FF6AC7" w:rsidP="00CF6C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</w:pPr>
      <w:r w:rsidRPr="00CF6CED">
        <w:t>Разработчик:</w:t>
      </w:r>
      <w:r w:rsidR="003B74F3" w:rsidRPr="00CF6CED">
        <w:t xml:space="preserve"> </w:t>
      </w:r>
      <w:r w:rsidR="00760B2F" w:rsidRPr="00CF6CED">
        <w:t>Староверова Евгения Сергеевна</w:t>
      </w:r>
      <w:r w:rsidR="005F07B4" w:rsidRPr="00CF6CED">
        <w:t>, преподаватель</w:t>
      </w:r>
      <w:r w:rsidR="00AA64E3" w:rsidRPr="00CF6CED">
        <w:t xml:space="preserve"> </w:t>
      </w:r>
      <w:r w:rsidR="00AA64E3" w:rsidRPr="00CF6CED">
        <w:rPr>
          <w:spacing w:val="4"/>
        </w:rPr>
        <w:t>ГБПОУ</w:t>
      </w:r>
      <w:r w:rsidR="00AA64E3" w:rsidRPr="00CF6CED">
        <w:t xml:space="preserve"> «ЗлатИК им. П.П. Аносова».</w:t>
      </w:r>
    </w:p>
    <w:p w:rsidR="005F07B4" w:rsidRPr="00CF6CED" w:rsidRDefault="005F07B4" w:rsidP="00CF6CED">
      <w:pPr>
        <w:widowControl w:val="0"/>
        <w:tabs>
          <w:tab w:val="left" w:pos="6420"/>
        </w:tabs>
        <w:suppressAutoHyphens/>
        <w:spacing w:line="276" w:lineRule="auto"/>
      </w:pPr>
    </w:p>
    <w:p w:rsidR="000058A8" w:rsidRPr="00CF6CED" w:rsidRDefault="000058A8" w:rsidP="00CF6CED">
      <w:pPr>
        <w:widowControl w:val="0"/>
        <w:tabs>
          <w:tab w:val="left" w:pos="6420"/>
        </w:tabs>
        <w:suppressAutoHyphens/>
        <w:spacing w:line="276" w:lineRule="auto"/>
      </w:pPr>
    </w:p>
    <w:p w:rsidR="00D37CB7" w:rsidRPr="00CF6CED" w:rsidRDefault="00FF6AC7" w:rsidP="00CF6C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4"/>
        </w:rPr>
      </w:pPr>
      <w:r w:rsidRPr="00BB3C34">
        <w:rPr>
          <w:bCs/>
          <w:i/>
          <w:szCs w:val="28"/>
        </w:rPr>
        <w:br w:type="page"/>
      </w:r>
      <w:r w:rsidR="00CF6CED" w:rsidRPr="00CF6CED">
        <w:rPr>
          <w:sz w:val="24"/>
        </w:rPr>
        <w:lastRenderedPageBreak/>
        <w:t>АННОТАЦИЯ</w:t>
      </w:r>
    </w:p>
    <w:p w:rsidR="00F25F12" w:rsidRPr="00BB3C34" w:rsidRDefault="00F25F12" w:rsidP="00F25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F6AC7" w:rsidRPr="00CF6CED" w:rsidRDefault="006F30E3" w:rsidP="00CF6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CF6CED">
        <w:rPr>
          <w:b/>
        </w:rPr>
        <w:t>1.</w:t>
      </w:r>
      <w:r w:rsidR="00FF6AC7" w:rsidRPr="00CF6CED">
        <w:rPr>
          <w:b/>
        </w:rPr>
        <w:t xml:space="preserve"> Область применения </w:t>
      </w:r>
      <w:r w:rsidR="002D47AB" w:rsidRPr="00CF6CED">
        <w:rPr>
          <w:b/>
        </w:rPr>
        <w:t xml:space="preserve"> программы</w:t>
      </w:r>
    </w:p>
    <w:p w:rsidR="002C1F00" w:rsidRPr="00CF6CED" w:rsidRDefault="00CA49C8" w:rsidP="00CF6CED">
      <w:pPr>
        <w:pStyle w:val="Default"/>
        <w:spacing w:line="276" w:lineRule="auto"/>
        <w:ind w:firstLine="708"/>
        <w:jc w:val="both"/>
      </w:pPr>
      <w:r w:rsidRPr="00CF6CED">
        <w:t>П</w:t>
      </w:r>
      <w:r w:rsidR="005F07B4" w:rsidRPr="00CF6CED">
        <w:t>рограмма</w:t>
      </w:r>
      <w:r w:rsidR="002C1F00" w:rsidRPr="00CF6CED">
        <w:t xml:space="preserve"> учебной дисциплины является частью основной профессиональной образовательной программы в соответствии с ФГОС по специальности  СПО </w:t>
      </w:r>
      <w:r w:rsidR="00B16F82">
        <w:t>09.02.03</w:t>
      </w:r>
      <w:r w:rsidR="002C1F00" w:rsidRPr="00CF6CED">
        <w:t xml:space="preserve"> «Программирование в компьютерных системах»</w:t>
      </w:r>
      <w:r w:rsidR="002C1F00" w:rsidRPr="00CF6CED">
        <w:rPr>
          <w:bCs/>
        </w:rPr>
        <w:t xml:space="preserve">, </w:t>
      </w:r>
      <w:r w:rsidR="00AC69D0" w:rsidRPr="00CF6CED">
        <w:t>укрупненной группы</w:t>
      </w:r>
      <w:r w:rsidR="002C1F00" w:rsidRPr="00CF6CED">
        <w:t xml:space="preserve"> специальностей 230000 «Информатика и вычислительная техника</w:t>
      </w:r>
      <w:r w:rsidR="002C1F00" w:rsidRPr="00CF6CED">
        <w:rPr>
          <w:b/>
        </w:rPr>
        <w:t>»</w:t>
      </w:r>
      <w:r w:rsidR="00AC69D0" w:rsidRPr="00CF6CED">
        <w:rPr>
          <w:b/>
        </w:rPr>
        <w:t>.</w:t>
      </w:r>
    </w:p>
    <w:p w:rsidR="002C1F00" w:rsidRPr="00BB3C34" w:rsidRDefault="002C1F00" w:rsidP="002C1F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  <w:sz w:val="28"/>
          <w:szCs w:val="28"/>
        </w:rPr>
      </w:pPr>
    </w:p>
    <w:p w:rsidR="00FF6AC7" w:rsidRPr="00CF6CED" w:rsidRDefault="00CF6CED" w:rsidP="00CF6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CF6CED">
        <w:rPr>
          <w:b/>
        </w:rPr>
        <w:t>2</w:t>
      </w:r>
      <w:r w:rsidR="00FF6AC7" w:rsidRPr="00CF6CED">
        <w:rPr>
          <w:b/>
        </w:rPr>
        <w:t xml:space="preserve">. </w:t>
      </w:r>
      <w:r w:rsidR="00B06A4C" w:rsidRPr="00CF6CED">
        <w:rPr>
          <w:b/>
        </w:rPr>
        <w:t xml:space="preserve">Цели и задачи </w:t>
      </w:r>
      <w:r w:rsidR="00AD1837" w:rsidRPr="00CF6CED">
        <w:rPr>
          <w:b/>
        </w:rPr>
        <w:t xml:space="preserve">учебной </w:t>
      </w:r>
      <w:r w:rsidR="00B06A4C" w:rsidRPr="00CF6CED">
        <w:rPr>
          <w:b/>
        </w:rPr>
        <w:t xml:space="preserve">дисциплины </w:t>
      </w:r>
      <w:r w:rsidR="002830A1" w:rsidRPr="00CF6CED">
        <w:rPr>
          <w:b/>
        </w:rPr>
        <w:t>–</w:t>
      </w:r>
      <w:r w:rsidR="00B06A4C" w:rsidRPr="00CF6CED">
        <w:rPr>
          <w:b/>
        </w:rPr>
        <w:t xml:space="preserve"> требования к результатам освоения </w:t>
      </w:r>
      <w:r w:rsidR="00AD1837" w:rsidRPr="00CF6CED">
        <w:rPr>
          <w:b/>
        </w:rPr>
        <w:t xml:space="preserve">учебной </w:t>
      </w:r>
      <w:r w:rsidR="00FF6AC7" w:rsidRPr="00CF6CED">
        <w:rPr>
          <w:b/>
        </w:rPr>
        <w:t>дисциплины:</w:t>
      </w:r>
    </w:p>
    <w:p w:rsidR="00B92F1C" w:rsidRPr="00CF6CED" w:rsidRDefault="00AC69D0" w:rsidP="00756944">
      <w:pPr>
        <w:spacing w:line="276" w:lineRule="auto"/>
        <w:jc w:val="both"/>
        <w:rPr>
          <w:i/>
        </w:rPr>
      </w:pPr>
      <w:r w:rsidRPr="00CF6CED">
        <w:t xml:space="preserve">В результате освоения учебной дисциплины обучающийся должен </w:t>
      </w:r>
      <w:r w:rsidR="00B92F1C" w:rsidRPr="00CF6CED">
        <w:t>уметь:</w:t>
      </w:r>
    </w:p>
    <w:p w:rsidR="00B92F1C" w:rsidRPr="00CF6CED" w:rsidRDefault="00B92F1C" w:rsidP="00756944">
      <w:pPr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CF6CED">
        <w:rPr>
          <w:color w:val="000000"/>
        </w:rPr>
        <w:t>управлять параметрами загрузки операционной системы;</w:t>
      </w:r>
    </w:p>
    <w:p w:rsidR="00B92F1C" w:rsidRPr="00CF6CED" w:rsidRDefault="00B92F1C" w:rsidP="00756944">
      <w:pPr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CF6CED">
        <w:rPr>
          <w:color w:val="000000"/>
        </w:rPr>
        <w:t>выполнять конфигурирование аппаратных устройств;</w:t>
      </w:r>
    </w:p>
    <w:p w:rsidR="00B92F1C" w:rsidRPr="00756944" w:rsidRDefault="00B92F1C" w:rsidP="00756944">
      <w:pPr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CF6CED">
        <w:rPr>
          <w:color w:val="000000"/>
        </w:rPr>
        <w:t>управлять учетными записями, настраивать параметры рабочей среды</w:t>
      </w:r>
      <w:r w:rsidR="00756944">
        <w:rPr>
          <w:color w:val="000000"/>
        </w:rPr>
        <w:t xml:space="preserve"> </w:t>
      </w:r>
      <w:r w:rsidRPr="00756944">
        <w:rPr>
          <w:color w:val="000000"/>
        </w:rPr>
        <w:t>пользователя;</w:t>
      </w:r>
    </w:p>
    <w:p w:rsidR="00B92F1C" w:rsidRPr="00CF6CED" w:rsidRDefault="00B92F1C" w:rsidP="00756944">
      <w:pPr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CF6CED">
        <w:rPr>
          <w:color w:val="000000"/>
        </w:rPr>
        <w:t>управлять</w:t>
      </w:r>
      <w:r w:rsidR="00AC69D0" w:rsidRPr="00CF6CED">
        <w:rPr>
          <w:color w:val="000000"/>
        </w:rPr>
        <w:t xml:space="preserve"> дисками и файловыми системами;</w:t>
      </w:r>
    </w:p>
    <w:p w:rsidR="00B92F1C" w:rsidRPr="00756944" w:rsidRDefault="00B92F1C" w:rsidP="00756944">
      <w:pPr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CF6CED">
        <w:rPr>
          <w:color w:val="000000"/>
        </w:rPr>
        <w:t>настраивать сетевые параметры, управлять разделением ресурсов в</w:t>
      </w:r>
      <w:r w:rsidR="00756944">
        <w:rPr>
          <w:color w:val="000000"/>
        </w:rPr>
        <w:t xml:space="preserve"> </w:t>
      </w:r>
      <w:r w:rsidRPr="00756944">
        <w:rPr>
          <w:color w:val="000000"/>
        </w:rPr>
        <w:t>локальной сети;</w:t>
      </w:r>
    </w:p>
    <w:p w:rsidR="00B92F1C" w:rsidRPr="00CF6CED" w:rsidRDefault="00AC69D0" w:rsidP="00756944">
      <w:pPr>
        <w:spacing w:line="276" w:lineRule="auto"/>
        <w:jc w:val="both"/>
      </w:pPr>
      <w:r w:rsidRPr="00CF6CED">
        <w:t xml:space="preserve">В результате освоения учебной дисциплины обучающийся должен </w:t>
      </w:r>
      <w:r w:rsidR="00B92F1C" w:rsidRPr="00CF6CED">
        <w:t>знать:</w:t>
      </w:r>
    </w:p>
    <w:p w:rsidR="00B92F1C" w:rsidRPr="00756944" w:rsidRDefault="00B92F1C" w:rsidP="00756944">
      <w:pPr>
        <w:pStyle w:val="210"/>
        <w:widowControl w:val="0"/>
        <w:numPr>
          <w:ilvl w:val="0"/>
          <w:numId w:val="19"/>
        </w:numPr>
        <w:spacing w:line="276" w:lineRule="auto"/>
        <w:rPr>
          <w:rFonts w:cs="Times New Roman"/>
        </w:rPr>
      </w:pPr>
      <w:r w:rsidRPr="00CF6CED">
        <w:rPr>
          <w:rFonts w:cs="Times New Roman"/>
        </w:rPr>
        <w:t>основные понятия, функции, состав и принципы</w:t>
      </w:r>
      <w:r w:rsidR="00CF6CED">
        <w:rPr>
          <w:rFonts w:cs="Times New Roman"/>
        </w:rPr>
        <w:t xml:space="preserve"> </w:t>
      </w:r>
      <w:r w:rsidRPr="00CF6CED">
        <w:rPr>
          <w:rFonts w:cs="Times New Roman"/>
        </w:rPr>
        <w:t>работы операционных</w:t>
      </w:r>
      <w:r w:rsidR="00756944">
        <w:rPr>
          <w:rFonts w:cs="Times New Roman"/>
        </w:rPr>
        <w:t xml:space="preserve"> </w:t>
      </w:r>
      <w:r w:rsidRPr="00756944">
        <w:rPr>
          <w:rFonts w:cs="Times New Roman"/>
        </w:rPr>
        <w:t>систем;</w:t>
      </w:r>
    </w:p>
    <w:p w:rsidR="00B92F1C" w:rsidRPr="00CF6CED" w:rsidRDefault="00B92F1C" w:rsidP="00756944">
      <w:pPr>
        <w:pStyle w:val="210"/>
        <w:widowControl w:val="0"/>
        <w:numPr>
          <w:ilvl w:val="0"/>
          <w:numId w:val="19"/>
        </w:numPr>
        <w:spacing w:line="276" w:lineRule="auto"/>
        <w:rPr>
          <w:rFonts w:cs="Times New Roman"/>
          <w:color w:val="000000"/>
        </w:rPr>
      </w:pPr>
      <w:r w:rsidRPr="00CF6CED">
        <w:rPr>
          <w:rFonts w:cs="Times New Roman"/>
          <w:color w:val="000000"/>
        </w:rPr>
        <w:t>архитектуры современных операционных систем;</w:t>
      </w:r>
    </w:p>
    <w:p w:rsidR="00B92F1C" w:rsidRPr="00756944" w:rsidRDefault="00B92F1C" w:rsidP="00756944">
      <w:pPr>
        <w:pStyle w:val="210"/>
        <w:widowControl w:val="0"/>
        <w:numPr>
          <w:ilvl w:val="0"/>
          <w:numId w:val="19"/>
        </w:numPr>
        <w:spacing w:line="276" w:lineRule="auto"/>
        <w:rPr>
          <w:rFonts w:cs="Times New Roman"/>
          <w:color w:val="000000"/>
        </w:rPr>
      </w:pPr>
      <w:r w:rsidRPr="00CF6CED">
        <w:rPr>
          <w:rFonts w:cs="Times New Roman"/>
          <w:color w:val="000000"/>
        </w:rPr>
        <w:t>особенности построения и функционирования семейств операционных</w:t>
      </w:r>
      <w:r w:rsidR="00756944">
        <w:rPr>
          <w:rFonts w:cs="Times New Roman"/>
          <w:color w:val="000000"/>
        </w:rPr>
        <w:t xml:space="preserve"> </w:t>
      </w:r>
      <w:r w:rsidRPr="00756944">
        <w:rPr>
          <w:rFonts w:cs="Times New Roman"/>
          <w:color w:val="000000"/>
        </w:rPr>
        <w:t>систем Unix и Windows;</w:t>
      </w:r>
    </w:p>
    <w:p w:rsidR="00B92F1C" w:rsidRPr="00CF6CED" w:rsidRDefault="00B92F1C" w:rsidP="00756944">
      <w:pPr>
        <w:pStyle w:val="210"/>
        <w:widowControl w:val="0"/>
        <w:numPr>
          <w:ilvl w:val="0"/>
          <w:numId w:val="19"/>
        </w:numPr>
        <w:spacing w:line="276" w:lineRule="auto"/>
        <w:rPr>
          <w:rFonts w:cs="Times New Roman"/>
        </w:rPr>
      </w:pPr>
      <w:r w:rsidRPr="00CF6CED">
        <w:rPr>
          <w:rFonts w:cs="Times New Roman"/>
        </w:rPr>
        <w:t>принципы управления ресурсами в операционной системе;</w:t>
      </w:r>
    </w:p>
    <w:p w:rsidR="002C1F00" w:rsidRPr="00CF6CED" w:rsidRDefault="00B92F1C" w:rsidP="00756944">
      <w:pPr>
        <w:numPr>
          <w:ilvl w:val="0"/>
          <w:numId w:val="19"/>
        </w:numPr>
        <w:spacing w:line="276" w:lineRule="auto"/>
        <w:jc w:val="both"/>
        <w:rPr>
          <w:color w:val="000000"/>
        </w:rPr>
      </w:pPr>
      <w:r w:rsidRPr="00CF6CED">
        <w:rPr>
          <w:color w:val="000000"/>
        </w:rPr>
        <w:t>основные задачи администрирования и способы их выполнения в</w:t>
      </w:r>
      <w:r w:rsidR="00CF6CED">
        <w:rPr>
          <w:color w:val="000000"/>
        </w:rPr>
        <w:t xml:space="preserve"> </w:t>
      </w:r>
      <w:r w:rsidRPr="00CF6CED">
        <w:rPr>
          <w:color w:val="000000"/>
        </w:rPr>
        <w:t>изучаемых операционных системах</w:t>
      </w:r>
      <w:r w:rsidR="00F40A8E" w:rsidRPr="00CF6CED">
        <w:rPr>
          <w:color w:val="000000"/>
        </w:rPr>
        <w:t>.</w:t>
      </w:r>
    </w:p>
    <w:p w:rsidR="00CF6CED" w:rsidRPr="00CF6CED" w:rsidRDefault="00CF6CED" w:rsidP="00CF6CED">
      <w:pPr>
        <w:spacing w:line="276" w:lineRule="auto"/>
        <w:rPr>
          <w:color w:val="000000"/>
        </w:rPr>
      </w:pPr>
    </w:p>
    <w:p w:rsidR="00FF6AC7" w:rsidRPr="00CF6CED" w:rsidRDefault="00CF6CED" w:rsidP="00CF6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u w:val="single"/>
        </w:rPr>
      </w:pPr>
      <w:r w:rsidRPr="00CF6CED">
        <w:rPr>
          <w:b/>
        </w:rPr>
        <w:t>3.</w:t>
      </w:r>
      <w:r w:rsidR="002F118B" w:rsidRPr="00CF6CED">
        <w:rPr>
          <w:b/>
        </w:rPr>
        <w:t xml:space="preserve"> </w:t>
      </w:r>
      <w:r w:rsidR="00FF6AC7" w:rsidRPr="00CF6CED">
        <w:rPr>
          <w:b/>
        </w:rPr>
        <w:t>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489"/>
        <w:gridCol w:w="1932"/>
      </w:tblGrid>
      <w:tr w:rsidR="00FF6AC7" w:rsidRPr="00CF6CED" w:rsidTr="007A518B">
        <w:trPr>
          <w:trHeight w:val="460"/>
        </w:trPr>
        <w:tc>
          <w:tcPr>
            <w:tcW w:w="4073" w:type="pct"/>
            <w:shd w:val="clear" w:color="auto" w:fill="auto"/>
          </w:tcPr>
          <w:p w:rsidR="00FF6AC7" w:rsidRPr="00CF6CED" w:rsidRDefault="00FF6AC7" w:rsidP="00CF6CED">
            <w:pPr>
              <w:spacing w:line="276" w:lineRule="auto"/>
              <w:jc w:val="center"/>
            </w:pPr>
            <w:r w:rsidRPr="00CF6CED">
              <w:rPr>
                <w:b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</w:tcPr>
          <w:p w:rsidR="00FF6AC7" w:rsidRPr="00CF6CED" w:rsidRDefault="00361C74" w:rsidP="00CF6CED">
            <w:pPr>
              <w:spacing w:line="276" w:lineRule="auto"/>
              <w:jc w:val="center"/>
              <w:rPr>
                <w:i/>
                <w:iCs/>
              </w:rPr>
            </w:pPr>
            <w:r w:rsidRPr="00CF6CED">
              <w:rPr>
                <w:b/>
                <w:i/>
                <w:iCs/>
              </w:rPr>
              <w:t>Объем часов</w:t>
            </w:r>
          </w:p>
        </w:tc>
      </w:tr>
      <w:tr w:rsidR="003509A1" w:rsidRPr="00CF6CED" w:rsidTr="007A518B">
        <w:trPr>
          <w:trHeight w:val="285"/>
        </w:trPr>
        <w:tc>
          <w:tcPr>
            <w:tcW w:w="4073" w:type="pct"/>
            <w:shd w:val="clear" w:color="auto" w:fill="auto"/>
          </w:tcPr>
          <w:p w:rsidR="003509A1" w:rsidRPr="00CF6CED" w:rsidRDefault="003509A1" w:rsidP="00CF6CED">
            <w:pPr>
              <w:spacing w:line="276" w:lineRule="auto"/>
              <w:rPr>
                <w:b/>
              </w:rPr>
            </w:pPr>
            <w:r w:rsidRPr="00CF6CED">
              <w:rPr>
                <w:b/>
              </w:rPr>
              <w:t>Максимальная учебная нагрузка (всего)</w:t>
            </w:r>
          </w:p>
        </w:tc>
        <w:tc>
          <w:tcPr>
            <w:tcW w:w="927" w:type="pct"/>
            <w:shd w:val="clear" w:color="auto" w:fill="auto"/>
          </w:tcPr>
          <w:p w:rsidR="003509A1" w:rsidRPr="00CF6CED" w:rsidRDefault="00D61FB0" w:rsidP="00CF6CED">
            <w:pPr>
              <w:spacing w:line="276" w:lineRule="auto"/>
              <w:jc w:val="center"/>
              <w:rPr>
                <w:b/>
                <w:iCs/>
              </w:rPr>
            </w:pPr>
            <w:r w:rsidRPr="00CF6CED">
              <w:rPr>
                <w:b/>
                <w:iCs/>
              </w:rPr>
              <w:t>1</w:t>
            </w:r>
            <w:r w:rsidR="00686D4A" w:rsidRPr="00CF6CED">
              <w:rPr>
                <w:b/>
                <w:iCs/>
              </w:rPr>
              <w:t>95</w:t>
            </w:r>
          </w:p>
        </w:tc>
      </w:tr>
      <w:tr w:rsidR="00FF6AC7" w:rsidRPr="00CF6CED" w:rsidTr="007A518B">
        <w:tc>
          <w:tcPr>
            <w:tcW w:w="4073" w:type="pct"/>
            <w:shd w:val="clear" w:color="auto" w:fill="auto"/>
          </w:tcPr>
          <w:p w:rsidR="00FF6AC7" w:rsidRPr="00CF6CED" w:rsidRDefault="00A55148" w:rsidP="00CF6CED">
            <w:pPr>
              <w:spacing w:line="276" w:lineRule="auto"/>
              <w:jc w:val="both"/>
            </w:pPr>
            <w:r w:rsidRPr="00CF6CED">
              <w:rPr>
                <w:b/>
              </w:rPr>
              <w:t xml:space="preserve">Обязательная </w:t>
            </w:r>
            <w:r w:rsidR="00821F87" w:rsidRPr="00CF6CED">
              <w:rPr>
                <w:b/>
              </w:rPr>
              <w:t xml:space="preserve">аудиторная </w:t>
            </w:r>
            <w:r w:rsidRPr="00CF6CED">
              <w:rPr>
                <w:b/>
              </w:rPr>
              <w:t>учебная нагрузка</w:t>
            </w:r>
            <w:r w:rsidR="00FF6AC7" w:rsidRPr="00CF6CED">
              <w:rPr>
                <w:b/>
              </w:rPr>
              <w:t xml:space="preserve"> (всего) </w:t>
            </w:r>
          </w:p>
        </w:tc>
        <w:tc>
          <w:tcPr>
            <w:tcW w:w="927" w:type="pct"/>
            <w:shd w:val="clear" w:color="auto" w:fill="auto"/>
          </w:tcPr>
          <w:p w:rsidR="00FF6AC7" w:rsidRPr="00CF6CED" w:rsidRDefault="00686D4A" w:rsidP="00CF6CED">
            <w:pPr>
              <w:spacing w:line="276" w:lineRule="auto"/>
              <w:jc w:val="center"/>
              <w:rPr>
                <w:b/>
                <w:iCs/>
              </w:rPr>
            </w:pPr>
            <w:r w:rsidRPr="00CF6CED">
              <w:rPr>
                <w:b/>
                <w:iCs/>
              </w:rPr>
              <w:t>130</w:t>
            </w:r>
          </w:p>
        </w:tc>
      </w:tr>
      <w:tr w:rsidR="00FF6AC7" w:rsidRPr="00CF6CED" w:rsidTr="007A518B">
        <w:tc>
          <w:tcPr>
            <w:tcW w:w="4073" w:type="pct"/>
            <w:shd w:val="clear" w:color="auto" w:fill="auto"/>
          </w:tcPr>
          <w:p w:rsidR="00FF6AC7" w:rsidRPr="00CF6CED" w:rsidRDefault="00413F18" w:rsidP="00CF6CED">
            <w:pPr>
              <w:spacing w:line="276" w:lineRule="auto"/>
              <w:jc w:val="both"/>
            </w:pPr>
            <w:r w:rsidRPr="00CF6CED">
              <w:t>в том числе:</w:t>
            </w:r>
          </w:p>
        </w:tc>
        <w:tc>
          <w:tcPr>
            <w:tcW w:w="927" w:type="pct"/>
            <w:shd w:val="clear" w:color="auto" w:fill="auto"/>
          </w:tcPr>
          <w:p w:rsidR="00FF6AC7" w:rsidRPr="00CF6CED" w:rsidRDefault="00FF6AC7" w:rsidP="00CF6CED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FF6AC7" w:rsidRPr="00CF6CED" w:rsidTr="007A518B">
        <w:tc>
          <w:tcPr>
            <w:tcW w:w="4073" w:type="pct"/>
            <w:shd w:val="clear" w:color="auto" w:fill="auto"/>
          </w:tcPr>
          <w:p w:rsidR="00FF6AC7" w:rsidRPr="00CF6CED" w:rsidRDefault="00361C74" w:rsidP="00CF6CED">
            <w:pPr>
              <w:spacing w:line="276" w:lineRule="auto"/>
              <w:ind w:left="426"/>
              <w:jc w:val="both"/>
            </w:pPr>
            <w:r w:rsidRPr="00CF6CED">
              <w:t>л</w:t>
            </w:r>
            <w:r w:rsidR="00FF6AC7" w:rsidRPr="00CF6CED">
              <w:t xml:space="preserve">абораторные </w:t>
            </w:r>
            <w:r w:rsidR="00595532" w:rsidRPr="00CF6CED">
              <w:t xml:space="preserve"> работы</w:t>
            </w:r>
          </w:p>
        </w:tc>
        <w:tc>
          <w:tcPr>
            <w:tcW w:w="927" w:type="pct"/>
            <w:shd w:val="clear" w:color="auto" w:fill="auto"/>
          </w:tcPr>
          <w:p w:rsidR="00FF6AC7" w:rsidRPr="00CF6CED" w:rsidRDefault="00686D4A" w:rsidP="00CF6CED">
            <w:pPr>
              <w:spacing w:line="276" w:lineRule="auto"/>
              <w:jc w:val="center"/>
              <w:rPr>
                <w:i/>
                <w:iCs/>
              </w:rPr>
            </w:pPr>
            <w:r w:rsidRPr="00CF6CED">
              <w:rPr>
                <w:i/>
                <w:iCs/>
              </w:rPr>
              <w:t>60</w:t>
            </w:r>
          </w:p>
        </w:tc>
      </w:tr>
      <w:tr w:rsidR="00F40A8E" w:rsidRPr="00CF6CED" w:rsidTr="007A518B">
        <w:tc>
          <w:tcPr>
            <w:tcW w:w="4073" w:type="pct"/>
            <w:shd w:val="clear" w:color="auto" w:fill="auto"/>
          </w:tcPr>
          <w:p w:rsidR="00F40A8E" w:rsidRPr="00CF6CED" w:rsidRDefault="00F40A8E" w:rsidP="00CF6CED">
            <w:pPr>
              <w:spacing w:line="276" w:lineRule="auto"/>
              <w:ind w:left="426"/>
              <w:jc w:val="both"/>
            </w:pPr>
            <w:r w:rsidRPr="00CF6CED">
              <w:t>практические занятия</w:t>
            </w:r>
          </w:p>
        </w:tc>
        <w:tc>
          <w:tcPr>
            <w:tcW w:w="927" w:type="pct"/>
            <w:shd w:val="clear" w:color="auto" w:fill="auto"/>
          </w:tcPr>
          <w:p w:rsidR="00F40A8E" w:rsidRPr="00CF6CED" w:rsidRDefault="00F40A8E" w:rsidP="00CF6CED">
            <w:pPr>
              <w:spacing w:line="276" w:lineRule="auto"/>
              <w:jc w:val="center"/>
              <w:rPr>
                <w:i/>
                <w:iCs/>
              </w:rPr>
            </w:pPr>
            <w:r w:rsidRPr="00CF6CED">
              <w:rPr>
                <w:i/>
                <w:iCs/>
              </w:rPr>
              <w:t>-</w:t>
            </w:r>
          </w:p>
        </w:tc>
      </w:tr>
      <w:tr w:rsidR="00FF6AC7" w:rsidRPr="00CF6CED" w:rsidTr="007A518B">
        <w:tc>
          <w:tcPr>
            <w:tcW w:w="4073" w:type="pct"/>
            <w:shd w:val="clear" w:color="auto" w:fill="auto"/>
          </w:tcPr>
          <w:p w:rsidR="00FF6AC7" w:rsidRPr="00CF6CED" w:rsidRDefault="00413F18" w:rsidP="00CF6CED">
            <w:pPr>
              <w:spacing w:line="276" w:lineRule="auto"/>
              <w:ind w:left="426"/>
              <w:jc w:val="both"/>
            </w:pPr>
            <w:r w:rsidRPr="00CF6CED">
              <w:t>к</w:t>
            </w:r>
            <w:r w:rsidR="00FF6AC7" w:rsidRPr="00CF6CED">
              <w:t>онтрольные работы</w:t>
            </w:r>
          </w:p>
        </w:tc>
        <w:tc>
          <w:tcPr>
            <w:tcW w:w="927" w:type="pct"/>
            <w:shd w:val="clear" w:color="auto" w:fill="auto"/>
          </w:tcPr>
          <w:p w:rsidR="00FF6AC7" w:rsidRPr="00CF6CED" w:rsidRDefault="003F4105" w:rsidP="00CF6CED">
            <w:pPr>
              <w:spacing w:line="276" w:lineRule="auto"/>
              <w:jc w:val="center"/>
              <w:rPr>
                <w:i/>
                <w:iCs/>
              </w:rPr>
            </w:pPr>
            <w:r w:rsidRPr="00CF6CED">
              <w:rPr>
                <w:i/>
                <w:iCs/>
              </w:rPr>
              <w:t>6</w:t>
            </w:r>
          </w:p>
        </w:tc>
      </w:tr>
      <w:tr w:rsidR="00F40A8E" w:rsidRPr="00CF6CED" w:rsidTr="007A518B">
        <w:tc>
          <w:tcPr>
            <w:tcW w:w="4073" w:type="pct"/>
            <w:shd w:val="clear" w:color="auto" w:fill="auto"/>
          </w:tcPr>
          <w:p w:rsidR="00F40A8E" w:rsidRPr="00CF6CED" w:rsidRDefault="00F40A8E" w:rsidP="00CF6CED">
            <w:pPr>
              <w:spacing w:line="276" w:lineRule="auto"/>
              <w:ind w:left="426"/>
              <w:jc w:val="both"/>
            </w:pPr>
            <w:r w:rsidRPr="00CF6CED">
              <w:t xml:space="preserve">курсовая работа (проект) </w:t>
            </w:r>
          </w:p>
        </w:tc>
        <w:tc>
          <w:tcPr>
            <w:tcW w:w="927" w:type="pct"/>
            <w:shd w:val="clear" w:color="auto" w:fill="auto"/>
          </w:tcPr>
          <w:p w:rsidR="00F40A8E" w:rsidRPr="00CF6CED" w:rsidRDefault="00D9134D" w:rsidP="00CF6CED">
            <w:pPr>
              <w:spacing w:line="276" w:lineRule="auto"/>
              <w:jc w:val="center"/>
              <w:rPr>
                <w:i/>
                <w:iCs/>
              </w:rPr>
            </w:pPr>
            <w:r w:rsidRPr="00CF6CED">
              <w:rPr>
                <w:i/>
                <w:iCs/>
              </w:rPr>
              <w:t>0</w:t>
            </w:r>
          </w:p>
        </w:tc>
      </w:tr>
      <w:tr w:rsidR="00963770" w:rsidRPr="00CF6CED" w:rsidTr="007A518B">
        <w:tc>
          <w:tcPr>
            <w:tcW w:w="4073" w:type="pct"/>
            <w:shd w:val="clear" w:color="auto" w:fill="auto"/>
          </w:tcPr>
          <w:p w:rsidR="00963770" w:rsidRPr="00CF6CED" w:rsidRDefault="00963770" w:rsidP="00CF6CED">
            <w:pPr>
              <w:spacing w:line="276" w:lineRule="auto"/>
              <w:jc w:val="both"/>
              <w:rPr>
                <w:b/>
              </w:rPr>
            </w:pPr>
            <w:r w:rsidRPr="00CF6CED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927" w:type="pct"/>
            <w:shd w:val="clear" w:color="auto" w:fill="auto"/>
          </w:tcPr>
          <w:p w:rsidR="00963770" w:rsidRPr="00CF6CED" w:rsidRDefault="00686D4A" w:rsidP="00CF6CED">
            <w:pPr>
              <w:spacing w:line="276" w:lineRule="auto"/>
              <w:jc w:val="center"/>
              <w:rPr>
                <w:b/>
                <w:iCs/>
                <w:color w:val="C0504D"/>
              </w:rPr>
            </w:pPr>
            <w:r w:rsidRPr="00CF6CED">
              <w:rPr>
                <w:b/>
                <w:iCs/>
              </w:rPr>
              <w:t>65</w:t>
            </w:r>
          </w:p>
        </w:tc>
      </w:tr>
      <w:tr w:rsidR="00413F18" w:rsidRPr="00CF6CED" w:rsidTr="007A518B">
        <w:tc>
          <w:tcPr>
            <w:tcW w:w="4073" w:type="pct"/>
            <w:shd w:val="clear" w:color="auto" w:fill="auto"/>
          </w:tcPr>
          <w:p w:rsidR="00413F18" w:rsidRPr="00CF6CED" w:rsidRDefault="00413F18" w:rsidP="00CF6CED">
            <w:pPr>
              <w:spacing w:line="276" w:lineRule="auto"/>
              <w:jc w:val="both"/>
            </w:pPr>
            <w:r w:rsidRPr="00CF6CED">
              <w:t>в том числе:</w:t>
            </w:r>
          </w:p>
        </w:tc>
        <w:tc>
          <w:tcPr>
            <w:tcW w:w="927" w:type="pct"/>
            <w:shd w:val="clear" w:color="auto" w:fill="auto"/>
          </w:tcPr>
          <w:p w:rsidR="00413F18" w:rsidRPr="00CF6CED" w:rsidRDefault="00413F18" w:rsidP="00CF6CED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7725E1" w:rsidRPr="00CF6CED" w:rsidTr="007A518B">
        <w:tc>
          <w:tcPr>
            <w:tcW w:w="4073" w:type="pct"/>
            <w:shd w:val="clear" w:color="auto" w:fill="auto"/>
          </w:tcPr>
          <w:p w:rsidR="007725E1" w:rsidRPr="00CF6CED" w:rsidRDefault="004D5EA5" w:rsidP="00CF6CED">
            <w:pPr>
              <w:spacing w:line="276" w:lineRule="auto"/>
              <w:jc w:val="both"/>
            </w:pPr>
            <w:r w:rsidRPr="00CF6CED">
              <w:t xml:space="preserve">      Самостоятельная работа над курсовой работой (проектом) </w:t>
            </w:r>
          </w:p>
        </w:tc>
        <w:tc>
          <w:tcPr>
            <w:tcW w:w="927" w:type="pct"/>
            <w:shd w:val="clear" w:color="auto" w:fill="auto"/>
          </w:tcPr>
          <w:p w:rsidR="007725E1" w:rsidRPr="00CF6CED" w:rsidRDefault="00D9134D" w:rsidP="00CF6CED">
            <w:pPr>
              <w:spacing w:line="276" w:lineRule="auto"/>
              <w:jc w:val="center"/>
              <w:rPr>
                <w:i/>
                <w:iCs/>
              </w:rPr>
            </w:pPr>
            <w:r w:rsidRPr="00CF6CED">
              <w:rPr>
                <w:i/>
                <w:iCs/>
              </w:rPr>
              <w:t>0</w:t>
            </w:r>
          </w:p>
        </w:tc>
      </w:tr>
      <w:tr w:rsidR="007725E1" w:rsidRPr="00CF6CED" w:rsidTr="007A518B">
        <w:trPr>
          <w:trHeight w:val="996"/>
        </w:trPr>
        <w:tc>
          <w:tcPr>
            <w:tcW w:w="4073" w:type="pct"/>
            <w:shd w:val="clear" w:color="auto" w:fill="auto"/>
          </w:tcPr>
          <w:p w:rsidR="007725E1" w:rsidRPr="00CF6CED" w:rsidRDefault="007725E1" w:rsidP="00CF6CED">
            <w:pPr>
              <w:spacing w:line="276" w:lineRule="auto"/>
              <w:ind w:left="426"/>
              <w:jc w:val="both"/>
            </w:pPr>
            <w:r w:rsidRPr="00CF6CED">
              <w:t>-внеаудиторная самостоятельная работа на ЭВМ</w:t>
            </w:r>
          </w:p>
          <w:p w:rsidR="007725E1" w:rsidRPr="00CF6CED" w:rsidRDefault="007725E1" w:rsidP="00CF6CED">
            <w:pPr>
              <w:spacing w:line="276" w:lineRule="auto"/>
              <w:ind w:left="426"/>
              <w:jc w:val="both"/>
            </w:pPr>
            <w:r w:rsidRPr="00CF6CED">
              <w:t>-реферат</w:t>
            </w:r>
          </w:p>
          <w:p w:rsidR="007725E1" w:rsidRPr="00CF6CED" w:rsidRDefault="007725E1" w:rsidP="00CF6CED">
            <w:pPr>
              <w:spacing w:line="276" w:lineRule="auto"/>
              <w:ind w:left="426"/>
            </w:pPr>
            <w:r w:rsidRPr="00CF6CED">
              <w:rPr>
                <w:lang w:val="en-US"/>
              </w:rPr>
              <w:t>-</w:t>
            </w:r>
            <w:r w:rsidR="00C46ED6" w:rsidRPr="00CF6CED">
              <w:t>подготовка докладов, сообщений</w:t>
            </w:r>
          </w:p>
        </w:tc>
        <w:tc>
          <w:tcPr>
            <w:tcW w:w="927" w:type="pct"/>
            <w:shd w:val="clear" w:color="auto" w:fill="auto"/>
          </w:tcPr>
          <w:p w:rsidR="007725E1" w:rsidRPr="00CF6CED" w:rsidRDefault="00686D4A" w:rsidP="00CF6CED">
            <w:pPr>
              <w:spacing w:line="276" w:lineRule="auto"/>
              <w:jc w:val="center"/>
              <w:rPr>
                <w:i/>
                <w:iCs/>
              </w:rPr>
            </w:pPr>
            <w:r w:rsidRPr="00CF6CED">
              <w:rPr>
                <w:i/>
                <w:iCs/>
              </w:rPr>
              <w:t>30</w:t>
            </w:r>
          </w:p>
          <w:p w:rsidR="007725E1" w:rsidRPr="00CF6CED" w:rsidRDefault="007725E1" w:rsidP="00CF6CED">
            <w:pPr>
              <w:spacing w:line="276" w:lineRule="auto"/>
              <w:jc w:val="center"/>
              <w:rPr>
                <w:i/>
                <w:iCs/>
                <w:lang w:val="en-US"/>
              </w:rPr>
            </w:pPr>
            <w:r w:rsidRPr="00CF6CED">
              <w:rPr>
                <w:i/>
                <w:iCs/>
                <w:lang w:val="en-US"/>
              </w:rPr>
              <w:t>5</w:t>
            </w:r>
          </w:p>
          <w:p w:rsidR="007725E1" w:rsidRPr="00CF6CED" w:rsidRDefault="007725E1" w:rsidP="00CF6CED">
            <w:pPr>
              <w:spacing w:line="276" w:lineRule="auto"/>
              <w:jc w:val="center"/>
              <w:rPr>
                <w:iCs/>
                <w:lang w:val="en-US"/>
              </w:rPr>
            </w:pPr>
            <w:r w:rsidRPr="00CF6CED">
              <w:rPr>
                <w:i/>
                <w:iCs/>
              </w:rPr>
              <w:t>30</w:t>
            </w:r>
          </w:p>
        </w:tc>
      </w:tr>
      <w:tr w:rsidR="00413F18" w:rsidRPr="00CF6CED" w:rsidTr="007A518B">
        <w:trPr>
          <w:trHeight w:val="452"/>
        </w:trPr>
        <w:tc>
          <w:tcPr>
            <w:tcW w:w="5000" w:type="pct"/>
            <w:gridSpan w:val="2"/>
            <w:shd w:val="clear" w:color="auto" w:fill="auto"/>
          </w:tcPr>
          <w:p w:rsidR="00413F18" w:rsidRPr="00CF6CED" w:rsidRDefault="00413F18" w:rsidP="00CF6CED">
            <w:pPr>
              <w:spacing w:line="276" w:lineRule="auto"/>
              <w:rPr>
                <w:iCs/>
              </w:rPr>
            </w:pPr>
            <w:r w:rsidRPr="00CF6CED">
              <w:rPr>
                <w:iCs/>
              </w:rPr>
              <w:t xml:space="preserve">Итоговая аттестация в форме </w:t>
            </w:r>
            <w:r w:rsidR="00766505" w:rsidRPr="00CF6CED">
              <w:rPr>
                <w:iCs/>
              </w:rPr>
              <w:t>экзамен</w:t>
            </w:r>
            <w:r w:rsidR="00E308D0" w:rsidRPr="00CF6CED">
              <w:rPr>
                <w:iCs/>
              </w:rPr>
              <w:t>а</w:t>
            </w:r>
          </w:p>
        </w:tc>
      </w:tr>
    </w:tbl>
    <w:p w:rsidR="00A73CC8" w:rsidRPr="007A518B" w:rsidRDefault="00A73CC8" w:rsidP="00756944">
      <w:pPr>
        <w:rPr>
          <w:b/>
        </w:rPr>
      </w:pPr>
      <w:bookmarkStart w:id="0" w:name="_Toc284582041"/>
    </w:p>
    <w:p w:rsidR="00013A54" w:rsidRPr="00756944" w:rsidRDefault="00756944" w:rsidP="00756944">
      <w:pPr>
        <w:rPr>
          <w:b/>
        </w:rPr>
      </w:pPr>
      <w:r w:rsidRPr="00756944">
        <w:rPr>
          <w:b/>
        </w:rPr>
        <w:t>4</w:t>
      </w:r>
      <w:r w:rsidR="00013A54" w:rsidRPr="00756944">
        <w:rPr>
          <w:b/>
        </w:rPr>
        <w:t>. И</w:t>
      </w:r>
      <w:r w:rsidR="00404874" w:rsidRPr="00756944">
        <w:rPr>
          <w:b/>
        </w:rPr>
        <w:t xml:space="preserve">нформационное обеспечение </w:t>
      </w:r>
      <w:r w:rsidR="00013A54" w:rsidRPr="00756944">
        <w:rPr>
          <w:b/>
        </w:rPr>
        <w:t>обучения</w:t>
      </w:r>
      <w:bookmarkEnd w:id="0"/>
    </w:p>
    <w:p w:rsidR="00FF6AC7" w:rsidRPr="004E7429" w:rsidRDefault="00FF6AC7" w:rsidP="00756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E7429">
        <w:rPr>
          <w:bCs/>
        </w:rPr>
        <w:t>Перечень учебных изданий, Интернет-ресурсов, дополнительной литературы</w:t>
      </w:r>
    </w:p>
    <w:p w:rsidR="008B3781" w:rsidRPr="00756944" w:rsidRDefault="00FF6AC7" w:rsidP="00756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lang w:val="en-US"/>
        </w:rPr>
      </w:pPr>
      <w:r w:rsidRPr="00756944">
        <w:rPr>
          <w:bCs/>
        </w:rPr>
        <w:t>Основные источники:</w:t>
      </w:r>
    </w:p>
    <w:p w:rsidR="00AA5518" w:rsidRPr="00756944" w:rsidRDefault="00991388" w:rsidP="00756944">
      <w:pPr>
        <w:numPr>
          <w:ilvl w:val="0"/>
          <w:numId w:val="11"/>
        </w:numPr>
        <w:spacing w:line="276" w:lineRule="auto"/>
        <w:jc w:val="both"/>
        <w:outlineLvl w:val="1"/>
        <w:rPr>
          <w:bCs/>
        </w:rPr>
      </w:pPr>
      <w:r w:rsidRPr="00756944">
        <w:lastRenderedPageBreak/>
        <w:t xml:space="preserve">Таненбаум Э. </w:t>
      </w:r>
      <w:r w:rsidRPr="00756944">
        <w:rPr>
          <w:bCs/>
        </w:rPr>
        <w:t>Современные операционные системы.</w:t>
      </w:r>
      <w:r w:rsidR="00AA5518" w:rsidRPr="00756944">
        <w:rPr>
          <w:bCs/>
        </w:rPr>
        <w:t xml:space="preserve"> –Питер, </w:t>
      </w:r>
      <w:r w:rsidRPr="00756944">
        <w:rPr>
          <w:bCs/>
        </w:rPr>
        <w:t>20</w:t>
      </w:r>
      <w:r w:rsidR="00AA5518" w:rsidRPr="00756944">
        <w:rPr>
          <w:bCs/>
        </w:rPr>
        <w:t>10. – 1120 с.</w:t>
      </w:r>
    </w:p>
    <w:p w:rsidR="003B29D3" w:rsidRPr="00756944" w:rsidRDefault="003B29D3" w:rsidP="00756944">
      <w:pPr>
        <w:numPr>
          <w:ilvl w:val="0"/>
          <w:numId w:val="1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756944">
        <w:t>INTUIT</w:t>
      </w:r>
      <w:r w:rsidRPr="00756944">
        <w:rPr>
          <w:bCs/>
        </w:rPr>
        <w:t>.</w:t>
      </w:r>
      <w:r w:rsidRPr="00756944">
        <w:t>ru</w:t>
      </w:r>
      <w:r w:rsidRPr="00756944">
        <w:rPr>
          <w:bCs/>
        </w:rPr>
        <w:t>Интернет Университет Информационных Технологий [Электронный ресурс] - Режим доступа http://www.intuit.ru/ свободный</w:t>
      </w:r>
    </w:p>
    <w:p w:rsidR="003B29D3" w:rsidRPr="00756944" w:rsidRDefault="0049263C" w:rsidP="00756944">
      <w:pPr>
        <w:jc w:val="both"/>
      </w:pPr>
      <w:r w:rsidRPr="00756944">
        <w:t>Дополнительные источники:</w:t>
      </w:r>
    </w:p>
    <w:p w:rsidR="0011756B" w:rsidRPr="00756944" w:rsidRDefault="0011756B" w:rsidP="00756944">
      <w:pPr>
        <w:numPr>
          <w:ilvl w:val="0"/>
          <w:numId w:val="11"/>
        </w:numPr>
        <w:spacing w:line="276" w:lineRule="auto"/>
        <w:jc w:val="both"/>
        <w:outlineLvl w:val="1"/>
        <w:rPr>
          <w:bCs/>
        </w:rPr>
      </w:pPr>
      <w:r w:rsidRPr="00756944">
        <w:rPr>
          <w:bCs/>
        </w:rPr>
        <w:t>Иртегов Д.В. Введение в операционные системы</w:t>
      </w:r>
      <w:r w:rsidR="00C47100" w:rsidRPr="00756944">
        <w:rPr>
          <w:bCs/>
        </w:rPr>
        <w:t>.</w:t>
      </w:r>
      <w:r w:rsidRPr="00756944">
        <w:rPr>
          <w:bCs/>
        </w:rPr>
        <w:t xml:space="preserve"> – СПб.: БХВ – Петербург, 2002 – 624с.</w:t>
      </w:r>
    </w:p>
    <w:p w:rsidR="0011756B" w:rsidRPr="00756944" w:rsidRDefault="0011756B" w:rsidP="00756944">
      <w:pPr>
        <w:numPr>
          <w:ilvl w:val="0"/>
          <w:numId w:val="11"/>
        </w:numPr>
        <w:spacing w:line="276" w:lineRule="auto"/>
        <w:jc w:val="both"/>
        <w:outlineLvl w:val="1"/>
        <w:rPr>
          <w:bCs/>
        </w:rPr>
      </w:pPr>
      <w:r w:rsidRPr="00756944">
        <w:rPr>
          <w:bCs/>
        </w:rPr>
        <w:t>Леонтьев В.П. Новейшая энцикл</w:t>
      </w:r>
      <w:r w:rsidR="00E627C2" w:rsidRPr="00756944">
        <w:rPr>
          <w:bCs/>
        </w:rPr>
        <w:t>опедия персонального компьютера 2011. – М.: ОЛМА Медиа Групп, 2010. 960 с.</w:t>
      </w:r>
    </w:p>
    <w:p w:rsidR="0011756B" w:rsidRPr="00756944" w:rsidRDefault="0011756B" w:rsidP="00756944">
      <w:pPr>
        <w:numPr>
          <w:ilvl w:val="0"/>
          <w:numId w:val="11"/>
        </w:numPr>
        <w:spacing w:line="276" w:lineRule="auto"/>
        <w:jc w:val="both"/>
        <w:outlineLvl w:val="1"/>
        <w:rPr>
          <w:bCs/>
        </w:rPr>
      </w:pPr>
      <w:r w:rsidRPr="00756944">
        <w:rPr>
          <w:bCs/>
        </w:rPr>
        <w:t>Олифер В.Г., Олифер Н.А. Сетевые операционные системы</w:t>
      </w:r>
      <w:r w:rsidR="00C47100" w:rsidRPr="00756944">
        <w:rPr>
          <w:bCs/>
        </w:rPr>
        <w:t>.</w:t>
      </w:r>
      <w:r w:rsidRPr="00756944">
        <w:rPr>
          <w:bCs/>
        </w:rPr>
        <w:t xml:space="preserve"> – СПб.: Питер, 2005 – 539 с.</w:t>
      </w:r>
    </w:p>
    <w:p w:rsidR="002A7C66" w:rsidRPr="00756944" w:rsidRDefault="002A7C66" w:rsidP="00756944">
      <w:pPr>
        <w:spacing w:line="276" w:lineRule="auto"/>
      </w:pPr>
    </w:p>
    <w:sectPr w:rsidR="002A7C66" w:rsidRPr="00756944" w:rsidSect="007A518B">
      <w:pgSz w:w="11906" w:h="16838"/>
      <w:pgMar w:top="1134" w:right="567" w:bottom="567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3A3" w:rsidRDefault="00D203A3">
      <w:r>
        <w:separator/>
      </w:r>
    </w:p>
  </w:endnote>
  <w:endnote w:type="continuationSeparator" w:id="1">
    <w:p w:rsidR="00D203A3" w:rsidRDefault="00D203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3A3" w:rsidRDefault="00D203A3">
      <w:r>
        <w:separator/>
      </w:r>
    </w:p>
  </w:footnote>
  <w:footnote w:type="continuationSeparator" w:id="1">
    <w:p w:rsidR="00D203A3" w:rsidRDefault="00D203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0835"/>
    <w:multiLevelType w:val="hybridMultilevel"/>
    <w:tmpl w:val="207C831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0B951801"/>
    <w:multiLevelType w:val="multilevel"/>
    <w:tmpl w:val="610EC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7E359F"/>
    <w:multiLevelType w:val="multilevel"/>
    <w:tmpl w:val="CA023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4C044A"/>
    <w:multiLevelType w:val="hybridMultilevel"/>
    <w:tmpl w:val="6186CA42"/>
    <w:lvl w:ilvl="0" w:tplc="6E8A0EE8">
      <w:start w:val="220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561407"/>
    <w:multiLevelType w:val="hybridMultilevel"/>
    <w:tmpl w:val="1AACA694"/>
    <w:lvl w:ilvl="0" w:tplc="ED325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97A66"/>
    <w:multiLevelType w:val="hybridMultilevel"/>
    <w:tmpl w:val="65108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CE6444"/>
    <w:multiLevelType w:val="hybridMultilevel"/>
    <w:tmpl w:val="FFBEA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A2191"/>
    <w:multiLevelType w:val="hybridMultilevel"/>
    <w:tmpl w:val="FC5E3622"/>
    <w:lvl w:ilvl="0" w:tplc="ED325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5122D7"/>
    <w:multiLevelType w:val="hybridMultilevel"/>
    <w:tmpl w:val="A05425F4"/>
    <w:lvl w:ilvl="0" w:tplc="6E8A0EE8">
      <w:start w:val="220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336181"/>
    <w:multiLevelType w:val="hybridMultilevel"/>
    <w:tmpl w:val="43B4B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270C03"/>
    <w:multiLevelType w:val="hybridMultilevel"/>
    <w:tmpl w:val="0A221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3F21DF"/>
    <w:multiLevelType w:val="hybridMultilevel"/>
    <w:tmpl w:val="C3D8C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9C4AA9"/>
    <w:multiLevelType w:val="hybridMultilevel"/>
    <w:tmpl w:val="AF26C030"/>
    <w:lvl w:ilvl="0" w:tplc="352C50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8"/>
  </w:num>
  <w:num w:numId="4">
    <w:abstractNumId w:val="2"/>
  </w:num>
  <w:num w:numId="5">
    <w:abstractNumId w:val="9"/>
  </w:num>
  <w:num w:numId="6">
    <w:abstractNumId w:val="6"/>
  </w:num>
  <w:num w:numId="7">
    <w:abstractNumId w:val="17"/>
  </w:num>
  <w:num w:numId="8">
    <w:abstractNumId w:val="12"/>
  </w:num>
  <w:num w:numId="9">
    <w:abstractNumId w:val="1"/>
  </w:num>
  <w:num w:numId="10">
    <w:abstractNumId w:val="5"/>
  </w:num>
  <w:num w:numId="11">
    <w:abstractNumId w:val="10"/>
  </w:num>
  <w:num w:numId="12">
    <w:abstractNumId w:val="14"/>
  </w:num>
  <w:num w:numId="13">
    <w:abstractNumId w:val="15"/>
  </w:num>
  <w:num w:numId="14">
    <w:abstractNumId w:val="0"/>
  </w:num>
  <w:num w:numId="15">
    <w:abstractNumId w:val="8"/>
  </w:num>
  <w:num w:numId="16">
    <w:abstractNumId w:val="16"/>
  </w:num>
  <w:num w:numId="17">
    <w:abstractNumId w:val="13"/>
  </w:num>
  <w:num w:numId="18">
    <w:abstractNumId w:val="7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6F1"/>
    <w:rsid w:val="000034D7"/>
    <w:rsid w:val="00004734"/>
    <w:rsid w:val="000058A8"/>
    <w:rsid w:val="00010B1D"/>
    <w:rsid w:val="00011354"/>
    <w:rsid w:val="000125DF"/>
    <w:rsid w:val="00013A54"/>
    <w:rsid w:val="00030102"/>
    <w:rsid w:val="0003017A"/>
    <w:rsid w:val="00033BD9"/>
    <w:rsid w:val="00040E09"/>
    <w:rsid w:val="00044E8D"/>
    <w:rsid w:val="000473FC"/>
    <w:rsid w:val="0004786A"/>
    <w:rsid w:val="000559F9"/>
    <w:rsid w:val="00060370"/>
    <w:rsid w:val="00060397"/>
    <w:rsid w:val="0006135B"/>
    <w:rsid w:val="00064D79"/>
    <w:rsid w:val="000711D1"/>
    <w:rsid w:val="00074CF0"/>
    <w:rsid w:val="00077E6E"/>
    <w:rsid w:val="0008156B"/>
    <w:rsid w:val="0008446C"/>
    <w:rsid w:val="000931E1"/>
    <w:rsid w:val="000948D6"/>
    <w:rsid w:val="000A28F1"/>
    <w:rsid w:val="000D16F6"/>
    <w:rsid w:val="000D5CDF"/>
    <w:rsid w:val="000E0275"/>
    <w:rsid w:val="000E3F39"/>
    <w:rsid w:val="000F370D"/>
    <w:rsid w:val="000F74B1"/>
    <w:rsid w:val="00106480"/>
    <w:rsid w:val="0011375E"/>
    <w:rsid w:val="001139DF"/>
    <w:rsid w:val="0011756B"/>
    <w:rsid w:val="00122222"/>
    <w:rsid w:val="001262EB"/>
    <w:rsid w:val="00135A40"/>
    <w:rsid w:val="00143728"/>
    <w:rsid w:val="0014522E"/>
    <w:rsid w:val="00152F53"/>
    <w:rsid w:val="00172693"/>
    <w:rsid w:val="00176664"/>
    <w:rsid w:val="001804CB"/>
    <w:rsid w:val="0018394F"/>
    <w:rsid w:val="00185914"/>
    <w:rsid w:val="00186EA0"/>
    <w:rsid w:val="001933B4"/>
    <w:rsid w:val="001A14F3"/>
    <w:rsid w:val="001B26F1"/>
    <w:rsid w:val="001B40C3"/>
    <w:rsid w:val="001C6B72"/>
    <w:rsid w:val="001D0E7B"/>
    <w:rsid w:val="001D2214"/>
    <w:rsid w:val="001D4341"/>
    <w:rsid w:val="001D662D"/>
    <w:rsid w:val="001E06DE"/>
    <w:rsid w:val="001E4B50"/>
    <w:rsid w:val="001E7128"/>
    <w:rsid w:val="001F54D9"/>
    <w:rsid w:val="002009B0"/>
    <w:rsid w:val="00201D4A"/>
    <w:rsid w:val="00203DF7"/>
    <w:rsid w:val="002046F4"/>
    <w:rsid w:val="0020568F"/>
    <w:rsid w:val="00206C48"/>
    <w:rsid w:val="00211E37"/>
    <w:rsid w:val="00220E9B"/>
    <w:rsid w:val="002231BB"/>
    <w:rsid w:val="0023088D"/>
    <w:rsid w:val="00242ACC"/>
    <w:rsid w:val="002553F8"/>
    <w:rsid w:val="002560EA"/>
    <w:rsid w:val="00260AAC"/>
    <w:rsid w:val="00265AFD"/>
    <w:rsid w:val="002804B8"/>
    <w:rsid w:val="00282A07"/>
    <w:rsid w:val="002830A1"/>
    <w:rsid w:val="00291F32"/>
    <w:rsid w:val="002A60EB"/>
    <w:rsid w:val="002A7C66"/>
    <w:rsid w:val="002B0230"/>
    <w:rsid w:val="002B4C5E"/>
    <w:rsid w:val="002C1F00"/>
    <w:rsid w:val="002C5116"/>
    <w:rsid w:val="002D0793"/>
    <w:rsid w:val="002D3BD3"/>
    <w:rsid w:val="002D435C"/>
    <w:rsid w:val="002D47AB"/>
    <w:rsid w:val="002E6C78"/>
    <w:rsid w:val="002F118B"/>
    <w:rsid w:val="002F1EDC"/>
    <w:rsid w:val="00300F2D"/>
    <w:rsid w:val="003029BA"/>
    <w:rsid w:val="00311BC6"/>
    <w:rsid w:val="003141CF"/>
    <w:rsid w:val="003263DA"/>
    <w:rsid w:val="00327130"/>
    <w:rsid w:val="003275AB"/>
    <w:rsid w:val="003376F1"/>
    <w:rsid w:val="0034380F"/>
    <w:rsid w:val="003509A1"/>
    <w:rsid w:val="00361C74"/>
    <w:rsid w:val="00364438"/>
    <w:rsid w:val="003648A6"/>
    <w:rsid w:val="00371C3A"/>
    <w:rsid w:val="00376686"/>
    <w:rsid w:val="00387BFE"/>
    <w:rsid w:val="00387F9F"/>
    <w:rsid w:val="00395AAD"/>
    <w:rsid w:val="003A0DAF"/>
    <w:rsid w:val="003B29D3"/>
    <w:rsid w:val="003B2B6F"/>
    <w:rsid w:val="003B2F7D"/>
    <w:rsid w:val="003B4EDB"/>
    <w:rsid w:val="003B52AE"/>
    <w:rsid w:val="003B74F3"/>
    <w:rsid w:val="003C023C"/>
    <w:rsid w:val="003C3CF0"/>
    <w:rsid w:val="003C5AF2"/>
    <w:rsid w:val="003C78B9"/>
    <w:rsid w:val="003C7CB7"/>
    <w:rsid w:val="003D341E"/>
    <w:rsid w:val="003D69CC"/>
    <w:rsid w:val="003E0FBC"/>
    <w:rsid w:val="003F1D5C"/>
    <w:rsid w:val="003F4105"/>
    <w:rsid w:val="003F4CDE"/>
    <w:rsid w:val="00402A1F"/>
    <w:rsid w:val="00404874"/>
    <w:rsid w:val="00413F18"/>
    <w:rsid w:val="0042381A"/>
    <w:rsid w:val="00440E26"/>
    <w:rsid w:val="0044316C"/>
    <w:rsid w:val="00460820"/>
    <w:rsid w:val="00461302"/>
    <w:rsid w:val="00463EFB"/>
    <w:rsid w:val="00466DB2"/>
    <w:rsid w:val="00470413"/>
    <w:rsid w:val="004759F0"/>
    <w:rsid w:val="00477C5F"/>
    <w:rsid w:val="00480D6F"/>
    <w:rsid w:val="00483EA3"/>
    <w:rsid w:val="0048451A"/>
    <w:rsid w:val="0048528B"/>
    <w:rsid w:val="00491035"/>
    <w:rsid w:val="0049263C"/>
    <w:rsid w:val="00492935"/>
    <w:rsid w:val="00492BE6"/>
    <w:rsid w:val="0049646A"/>
    <w:rsid w:val="004A1296"/>
    <w:rsid w:val="004A6819"/>
    <w:rsid w:val="004B5D49"/>
    <w:rsid w:val="004B648C"/>
    <w:rsid w:val="004B64C7"/>
    <w:rsid w:val="004C0873"/>
    <w:rsid w:val="004C3D21"/>
    <w:rsid w:val="004C5780"/>
    <w:rsid w:val="004C79A1"/>
    <w:rsid w:val="004C7E46"/>
    <w:rsid w:val="004D5EA5"/>
    <w:rsid w:val="004E08B2"/>
    <w:rsid w:val="004E2076"/>
    <w:rsid w:val="004E38E7"/>
    <w:rsid w:val="004E7429"/>
    <w:rsid w:val="004E7608"/>
    <w:rsid w:val="004F69AC"/>
    <w:rsid w:val="005013EB"/>
    <w:rsid w:val="005040D8"/>
    <w:rsid w:val="005066EE"/>
    <w:rsid w:val="00512333"/>
    <w:rsid w:val="00516BAD"/>
    <w:rsid w:val="00530C8A"/>
    <w:rsid w:val="00531020"/>
    <w:rsid w:val="0053304A"/>
    <w:rsid w:val="005565E0"/>
    <w:rsid w:val="00560F2E"/>
    <w:rsid w:val="00561C69"/>
    <w:rsid w:val="0057654E"/>
    <w:rsid w:val="0058449B"/>
    <w:rsid w:val="00586B54"/>
    <w:rsid w:val="00593F5F"/>
    <w:rsid w:val="00595532"/>
    <w:rsid w:val="0059554C"/>
    <w:rsid w:val="005A6D17"/>
    <w:rsid w:val="005A6E03"/>
    <w:rsid w:val="005B5F6C"/>
    <w:rsid w:val="005B643A"/>
    <w:rsid w:val="005B6E1B"/>
    <w:rsid w:val="005C1794"/>
    <w:rsid w:val="005C3714"/>
    <w:rsid w:val="005C6E01"/>
    <w:rsid w:val="005D09B7"/>
    <w:rsid w:val="005D342B"/>
    <w:rsid w:val="005E6053"/>
    <w:rsid w:val="005F07B4"/>
    <w:rsid w:val="0061330B"/>
    <w:rsid w:val="00620DBD"/>
    <w:rsid w:val="00621D35"/>
    <w:rsid w:val="006254FB"/>
    <w:rsid w:val="00627E4F"/>
    <w:rsid w:val="00630530"/>
    <w:rsid w:val="006320D4"/>
    <w:rsid w:val="00635B03"/>
    <w:rsid w:val="00637D81"/>
    <w:rsid w:val="00650B3F"/>
    <w:rsid w:val="006520B2"/>
    <w:rsid w:val="006662C9"/>
    <w:rsid w:val="00672881"/>
    <w:rsid w:val="00674E5B"/>
    <w:rsid w:val="00677641"/>
    <w:rsid w:val="00686D4A"/>
    <w:rsid w:val="006937BD"/>
    <w:rsid w:val="006A2F40"/>
    <w:rsid w:val="006A3648"/>
    <w:rsid w:val="006A5323"/>
    <w:rsid w:val="006A7EDA"/>
    <w:rsid w:val="006B22AA"/>
    <w:rsid w:val="006B5029"/>
    <w:rsid w:val="006B57D8"/>
    <w:rsid w:val="006C4B80"/>
    <w:rsid w:val="006C5F7E"/>
    <w:rsid w:val="006C745C"/>
    <w:rsid w:val="006E58D4"/>
    <w:rsid w:val="006F30E3"/>
    <w:rsid w:val="006F73C1"/>
    <w:rsid w:val="007017F6"/>
    <w:rsid w:val="007041B2"/>
    <w:rsid w:val="007105CC"/>
    <w:rsid w:val="0071443E"/>
    <w:rsid w:val="00722DEF"/>
    <w:rsid w:val="007346D4"/>
    <w:rsid w:val="00742306"/>
    <w:rsid w:val="00747972"/>
    <w:rsid w:val="00756944"/>
    <w:rsid w:val="00760B2F"/>
    <w:rsid w:val="00763029"/>
    <w:rsid w:val="00766505"/>
    <w:rsid w:val="00770898"/>
    <w:rsid w:val="00772269"/>
    <w:rsid w:val="007725E1"/>
    <w:rsid w:val="00777693"/>
    <w:rsid w:val="00780509"/>
    <w:rsid w:val="00782AA8"/>
    <w:rsid w:val="00782F54"/>
    <w:rsid w:val="00784825"/>
    <w:rsid w:val="00793311"/>
    <w:rsid w:val="007A518B"/>
    <w:rsid w:val="007A7067"/>
    <w:rsid w:val="007B579D"/>
    <w:rsid w:val="007B6FA7"/>
    <w:rsid w:val="007C13CD"/>
    <w:rsid w:val="007D5CCA"/>
    <w:rsid w:val="007E2272"/>
    <w:rsid w:val="007E30AF"/>
    <w:rsid w:val="007E369F"/>
    <w:rsid w:val="007E4164"/>
    <w:rsid w:val="007E42F1"/>
    <w:rsid w:val="007E587B"/>
    <w:rsid w:val="007F61BA"/>
    <w:rsid w:val="00807C7A"/>
    <w:rsid w:val="00814D8B"/>
    <w:rsid w:val="0081583A"/>
    <w:rsid w:val="00821F87"/>
    <w:rsid w:val="008442B0"/>
    <w:rsid w:val="008545D9"/>
    <w:rsid w:val="00861D65"/>
    <w:rsid w:val="0086430A"/>
    <w:rsid w:val="00873C64"/>
    <w:rsid w:val="008854FD"/>
    <w:rsid w:val="00892768"/>
    <w:rsid w:val="008A77FF"/>
    <w:rsid w:val="008B3081"/>
    <w:rsid w:val="008B3467"/>
    <w:rsid w:val="008B3781"/>
    <w:rsid w:val="008B3F48"/>
    <w:rsid w:val="008E2112"/>
    <w:rsid w:val="008F0406"/>
    <w:rsid w:val="008F4989"/>
    <w:rsid w:val="008F57C1"/>
    <w:rsid w:val="008F7F17"/>
    <w:rsid w:val="009010E2"/>
    <w:rsid w:val="00917851"/>
    <w:rsid w:val="00917950"/>
    <w:rsid w:val="009221F0"/>
    <w:rsid w:val="00932713"/>
    <w:rsid w:val="0093431F"/>
    <w:rsid w:val="00951621"/>
    <w:rsid w:val="009560B9"/>
    <w:rsid w:val="00957766"/>
    <w:rsid w:val="00963770"/>
    <w:rsid w:val="00964095"/>
    <w:rsid w:val="00966270"/>
    <w:rsid w:val="00972654"/>
    <w:rsid w:val="00972DE4"/>
    <w:rsid w:val="00973B03"/>
    <w:rsid w:val="00973FC5"/>
    <w:rsid w:val="00975120"/>
    <w:rsid w:val="00982BD2"/>
    <w:rsid w:val="00982D4A"/>
    <w:rsid w:val="00991388"/>
    <w:rsid w:val="0099171F"/>
    <w:rsid w:val="009939C2"/>
    <w:rsid w:val="009A199E"/>
    <w:rsid w:val="009B059F"/>
    <w:rsid w:val="009B2869"/>
    <w:rsid w:val="009B36B7"/>
    <w:rsid w:val="009B5AA0"/>
    <w:rsid w:val="009C1ABC"/>
    <w:rsid w:val="009E16AC"/>
    <w:rsid w:val="009E3DE4"/>
    <w:rsid w:val="009E3EB6"/>
    <w:rsid w:val="009E7B01"/>
    <w:rsid w:val="009F1D65"/>
    <w:rsid w:val="009F35F5"/>
    <w:rsid w:val="00A01D81"/>
    <w:rsid w:val="00A10461"/>
    <w:rsid w:val="00A108E0"/>
    <w:rsid w:val="00A1183A"/>
    <w:rsid w:val="00A13801"/>
    <w:rsid w:val="00A20A8B"/>
    <w:rsid w:val="00A30124"/>
    <w:rsid w:val="00A3113A"/>
    <w:rsid w:val="00A3142C"/>
    <w:rsid w:val="00A50E70"/>
    <w:rsid w:val="00A55148"/>
    <w:rsid w:val="00A55387"/>
    <w:rsid w:val="00A56E15"/>
    <w:rsid w:val="00A62BDA"/>
    <w:rsid w:val="00A64140"/>
    <w:rsid w:val="00A73CC8"/>
    <w:rsid w:val="00A74573"/>
    <w:rsid w:val="00A81357"/>
    <w:rsid w:val="00A82930"/>
    <w:rsid w:val="00A905C0"/>
    <w:rsid w:val="00A90FA0"/>
    <w:rsid w:val="00AA1F86"/>
    <w:rsid w:val="00AA482B"/>
    <w:rsid w:val="00AA5518"/>
    <w:rsid w:val="00AA64E3"/>
    <w:rsid w:val="00AB0C38"/>
    <w:rsid w:val="00AB3A6F"/>
    <w:rsid w:val="00AC31A4"/>
    <w:rsid w:val="00AC69D0"/>
    <w:rsid w:val="00AC7685"/>
    <w:rsid w:val="00AD1837"/>
    <w:rsid w:val="00AD29CB"/>
    <w:rsid w:val="00AF0C9B"/>
    <w:rsid w:val="00AF5393"/>
    <w:rsid w:val="00AF5F17"/>
    <w:rsid w:val="00B01179"/>
    <w:rsid w:val="00B039C1"/>
    <w:rsid w:val="00B06A4C"/>
    <w:rsid w:val="00B1652B"/>
    <w:rsid w:val="00B16F82"/>
    <w:rsid w:val="00B2420E"/>
    <w:rsid w:val="00B25387"/>
    <w:rsid w:val="00B272A9"/>
    <w:rsid w:val="00B376AE"/>
    <w:rsid w:val="00B430DB"/>
    <w:rsid w:val="00B4612E"/>
    <w:rsid w:val="00B46C41"/>
    <w:rsid w:val="00B56D52"/>
    <w:rsid w:val="00B76FDC"/>
    <w:rsid w:val="00B86673"/>
    <w:rsid w:val="00B86843"/>
    <w:rsid w:val="00B87620"/>
    <w:rsid w:val="00B92F1C"/>
    <w:rsid w:val="00B946EA"/>
    <w:rsid w:val="00BB3C34"/>
    <w:rsid w:val="00BB4B14"/>
    <w:rsid w:val="00BB5632"/>
    <w:rsid w:val="00BB6FB0"/>
    <w:rsid w:val="00BC0AAA"/>
    <w:rsid w:val="00BC631A"/>
    <w:rsid w:val="00BC7042"/>
    <w:rsid w:val="00BC7608"/>
    <w:rsid w:val="00BD3B86"/>
    <w:rsid w:val="00BD4709"/>
    <w:rsid w:val="00BD591B"/>
    <w:rsid w:val="00BE50C3"/>
    <w:rsid w:val="00BE5AC2"/>
    <w:rsid w:val="00BF4341"/>
    <w:rsid w:val="00BF6BDD"/>
    <w:rsid w:val="00C0365B"/>
    <w:rsid w:val="00C202E2"/>
    <w:rsid w:val="00C27509"/>
    <w:rsid w:val="00C30C2C"/>
    <w:rsid w:val="00C313ED"/>
    <w:rsid w:val="00C33EE8"/>
    <w:rsid w:val="00C369BC"/>
    <w:rsid w:val="00C3786F"/>
    <w:rsid w:val="00C469CF"/>
    <w:rsid w:val="00C46ED6"/>
    <w:rsid w:val="00C47100"/>
    <w:rsid w:val="00C52589"/>
    <w:rsid w:val="00C545CB"/>
    <w:rsid w:val="00C57D4E"/>
    <w:rsid w:val="00C6074A"/>
    <w:rsid w:val="00C62F06"/>
    <w:rsid w:val="00C63DCC"/>
    <w:rsid w:val="00C731C6"/>
    <w:rsid w:val="00C73A47"/>
    <w:rsid w:val="00C74BAD"/>
    <w:rsid w:val="00C879D2"/>
    <w:rsid w:val="00C92546"/>
    <w:rsid w:val="00C94FAB"/>
    <w:rsid w:val="00C976B2"/>
    <w:rsid w:val="00CA49C8"/>
    <w:rsid w:val="00CA4E38"/>
    <w:rsid w:val="00CA6C59"/>
    <w:rsid w:val="00CB0575"/>
    <w:rsid w:val="00CB2AAE"/>
    <w:rsid w:val="00CB4237"/>
    <w:rsid w:val="00CC1CCC"/>
    <w:rsid w:val="00CC1D03"/>
    <w:rsid w:val="00CC6AB8"/>
    <w:rsid w:val="00CD1014"/>
    <w:rsid w:val="00CD5F05"/>
    <w:rsid w:val="00CD6E56"/>
    <w:rsid w:val="00CE2957"/>
    <w:rsid w:val="00CE4132"/>
    <w:rsid w:val="00CF6A34"/>
    <w:rsid w:val="00CF6CED"/>
    <w:rsid w:val="00D04456"/>
    <w:rsid w:val="00D0646F"/>
    <w:rsid w:val="00D116F9"/>
    <w:rsid w:val="00D2035F"/>
    <w:rsid w:val="00D203A3"/>
    <w:rsid w:val="00D237C2"/>
    <w:rsid w:val="00D2477B"/>
    <w:rsid w:val="00D24B19"/>
    <w:rsid w:val="00D37CB7"/>
    <w:rsid w:val="00D40FE8"/>
    <w:rsid w:val="00D45142"/>
    <w:rsid w:val="00D45A29"/>
    <w:rsid w:val="00D5599C"/>
    <w:rsid w:val="00D560BF"/>
    <w:rsid w:val="00D56276"/>
    <w:rsid w:val="00D57B49"/>
    <w:rsid w:val="00D61FB0"/>
    <w:rsid w:val="00D665D1"/>
    <w:rsid w:val="00D73DA2"/>
    <w:rsid w:val="00D73E52"/>
    <w:rsid w:val="00D7446F"/>
    <w:rsid w:val="00D9134D"/>
    <w:rsid w:val="00D922EF"/>
    <w:rsid w:val="00D968B3"/>
    <w:rsid w:val="00DA11D2"/>
    <w:rsid w:val="00DA6C64"/>
    <w:rsid w:val="00DB3BB3"/>
    <w:rsid w:val="00DD3F08"/>
    <w:rsid w:val="00DD41C0"/>
    <w:rsid w:val="00DE2995"/>
    <w:rsid w:val="00DF0403"/>
    <w:rsid w:val="00DF1538"/>
    <w:rsid w:val="00DF1738"/>
    <w:rsid w:val="00DF4E91"/>
    <w:rsid w:val="00DF7167"/>
    <w:rsid w:val="00E10A04"/>
    <w:rsid w:val="00E13C92"/>
    <w:rsid w:val="00E1401B"/>
    <w:rsid w:val="00E16532"/>
    <w:rsid w:val="00E21C40"/>
    <w:rsid w:val="00E308D0"/>
    <w:rsid w:val="00E46089"/>
    <w:rsid w:val="00E505F1"/>
    <w:rsid w:val="00E54528"/>
    <w:rsid w:val="00E557C9"/>
    <w:rsid w:val="00E627C2"/>
    <w:rsid w:val="00E7147F"/>
    <w:rsid w:val="00E746F8"/>
    <w:rsid w:val="00E84A1C"/>
    <w:rsid w:val="00E84C25"/>
    <w:rsid w:val="00E87A49"/>
    <w:rsid w:val="00EB3410"/>
    <w:rsid w:val="00EB3ACD"/>
    <w:rsid w:val="00EC0516"/>
    <w:rsid w:val="00ED3F41"/>
    <w:rsid w:val="00ED678C"/>
    <w:rsid w:val="00EE02B1"/>
    <w:rsid w:val="00EE2FB8"/>
    <w:rsid w:val="00EE5EE6"/>
    <w:rsid w:val="00EE6357"/>
    <w:rsid w:val="00EF2C1C"/>
    <w:rsid w:val="00F02DDE"/>
    <w:rsid w:val="00F03990"/>
    <w:rsid w:val="00F06467"/>
    <w:rsid w:val="00F15EE7"/>
    <w:rsid w:val="00F25BB6"/>
    <w:rsid w:val="00F25F12"/>
    <w:rsid w:val="00F34FB3"/>
    <w:rsid w:val="00F35B28"/>
    <w:rsid w:val="00F36E71"/>
    <w:rsid w:val="00F37FEB"/>
    <w:rsid w:val="00F40A8E"/>
    <w:rsid w:val="00F4731F"/>
    <w:rsid w:val="00F52BAA"/>
    <w:rsid w:val="00F60252"/>
    <w:rsid w:val="00F63A2F"/>
    <w:rsid w:val="00F70865"/>
    <w:rsid w:val="00F72B8A"/>
    <w:rsid w:val="00F72C5C"/>
    <w:rsid w:val="00F76771"/>
    <w:rsid w:val="00F778AE"/>
    <w:rsid w:val="00F833C3"/>
    <w:rsid w:val="00F833D7"/>
    <w:rsid w:val="00F865A7"/>
    <w:rsid w:val="00F953A1"/>
    <w:rsid w:val="00F95A80"/>
    <w:rsid w:val="00FA6F77"/>
    <w:rsid w:val="00FB6E93"/>
    <w:rsid w:val="00FD00D5"/>
    <w:rsid w:val="00FD6C26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54D9"/>
    <w:rPr>
      <w:sz w:val="24"/>
      <w:szCs w:val="24"/>
    </w:rPr>
  </w:style>
  <w:style w:type="paragraph" w:styleId="1">
    <w:name w:val="heading 1"/>
    <w:basedOn w:val="a"/>
    <w:next w:val="a"/>
    <w:qFormat/>
    <w:rsid w:val="00D61FB0"/>
    <w:pPr>
      <w:keepNext/>
      <w:autoSpaceDE w:val="0"/>
      <w:autoSpaceDN w:val="0"/>
      <w:ind w:firstLine="284"/>
      <w:outlineLvl w:val="0"/>
    </w:pPr>
    <w:rPr>
      <w:b/>
      <w:caps/>
      <w:sz w:val="28"/>
    </w:rPr>
  </w:style>
  <w:style w:type="paragraph" w:styleId="8">
    <w:name w:val="heading 8"/>
    <w:basedOn w:val="a"/>
    <w:next w:val="a"/>
    <w:link w:val="80"/>
    <w:unhideWhenUsed/>
    <w:qFormat/>
    <w:rsid w:val="00C202E2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0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2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TOC Heading"/>
    <w:basedOn w:val="1"/>
    <w:next w:val="a"/>
    <w:uiPriority w:val="39"/>
    <w:semiHidden/>
    <w:unhideWhenUsed/>
    <w:qFormat/>
    <w:rsid w:val="00D61FB0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Cs/>
      <w:caps w:val="0"/>
      <w:color w:val="365F91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61FB0"/>
  </w:style>
  <w:style w:type="character" w:styleId="af4">
    <w:name w:val="Hyperlink"/>
    <w:uiPriority w:val="99"/>
    <w:unhideWhenUsed/>
    <w:rsid w:val="00D61FB0"/>
    <w:rPr>
      <w:color w:val="0000FF"/>
      <w:u w:val="single"/>
    </w:rPr>
  </w:style>
  <w:style w:type="paragraph" w:customStyle="1" w:styleId="Default">
    <w:name w:val="Default"/>
    <w:rsid w:val="0091795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10">
    <w:name w:val="Основной текст 21"/>
    <w:basedOn w:val="a"/>
    <w:rsid w:val="00DF7167"/>
    <w:pPr>
      <w:ind w:firstLine="709"/>
      <w:jc w:val="both"/>
    </w:pPr>
    <w:rPr>
      <w:rFonts w:cs="Courier New"/>
      <w:lang w:eastAsia="ar-SA"/>
    </w:rPr>
  </w:style>
  <w:style w:type="character" w:customStyle="1" w:styleId="80">
    <w:name w:val="Заголовок 8 Знак"/>
    <w:link w:val="8"/>
    <w:rsid w:val="00C202E2"/>
    <w:rPr>
      <w:rFonts w:ascii="Calibri" w:eastAsia="Times New Roman" w:hAnsi="Calibri" w:cs="Times New Roman"/>
      <w:i/>
      <w:iCs/>
      <w:sz w:val="24"/>
      <w:szCs w:val="24"/>
    </w:rPr>
  </w:style>
  <w:style w:type="character" w:styleId="af5">
    <w:name w:val="Emphasis"/>
    <w:uiPriority w:val="20"/>
    <w:qFormat/>
    <w:rsid w:val="003B29D3"/>
    <w:rPr>
      <w:b/>
      <w:bCs/>
      <w:i w:val="0"/>
      <w:iCs w:val="0"/>
    </w:rPr>
  </w:style>
  <w:style w:type="character" w:customStyle="1" w:styleId="af0">
    <w:name w:val="Нижний колонтитул Знак"/>
    <w:link w:val="af"/>
    <w:uiPriority w:val="99"/>
    <w:rsid w:val="00E5452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9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4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69909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86619">
                          <w:marLeft w:val="0"/>
                          <w:marRight w:val="158"/>
                          <w:marTop w:val="32"/>
                          <w:marBottom w:val="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9377">
                              <w:marLeft w:val="0"/>
                              <w:marRight w:val="-15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48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979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71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32DFD-1E2E-41F3-80B1-CA4FAA3BD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Ахмерова Н.Д.</cp:lastModifiedBy>
  <cp:revision>10</cp:revision>
  <cp:lastPrinted>2016-07-05T04:06:00Z</cp:lastPrinted>
  <dcterms:created xsi:type="dcterms:W3CDTF">2016-12-22T10:34:00Z</dcterms:created>
  <dcterms:modified xsi:type="dcterms:W3CDTF">2016-12-23T07:38:00Z</dcterms:modified>
</cp:coreProperties>
</file>